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D0" w:rsidRPr="00B873A1" w:rsidRDefault="008D2ED0" w:rsidP="008D2ED0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873A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Список казахских предприятий - участников </w:t>
      </w:r>
      <w:r w:rsidR="004C7CC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для </w:t>
      </w:r>
      <w:r w:rsidRPr="00B873A1">
        <w:rPr>
          <w:rFonts w:ascii="Times New Roman" w:hAnsi="Times New Roman" w:cs="Times New Roman"/>
          <w:b/>
          <w:color w:val="222222"/>
          <w:sz w:val="24"/>
          <w:szCs w:val="24"/>
        </w:rPr>
        <w:t>двусторонних встреч</w:t>
      </w:r>
      <w:r w:rsidR="004C7CC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В2В</w:t>
      </w:r>
    </w:p>
    <w:p w:rsidR="008D2ED0" w:rsidRPr="00B873A1" w:rsidRDefault="008D2ED0" w:rsidP="008D2ED0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2280"/>
        <w:gridCol w:w="2808"/>
        <w:gridCol w:w="3558"/>
        <w:gridCol w:w="5812"/>
      </w:tblGrid>
      <w:tr w:rsidR="003635EA" w:rsidRPr="00337CFF" w:rsidTr="009C123B">
        <w:trPr>
          <w:trHeight w:val="551"/>
        </w:trPr>
        <w:tc>
          <w:tcPr>
            <w:tcW w:w="421" w:type="dxa"/>
          </w:tcPr>
          <w:p w:rsidR="003635EA" w:rsidRPr="00741B8B" w:rsidRDefault="003635EA" w:rsidP="0002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0" w:type="dxa"/>
          </w:tcPr>
          <w:p w:rsidR="003635EA" w:rsidRPr="00741B8B" w:rsidRDefault="003635EA" w:rsidP="00AC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компании</w:t>
            </w:r>
          </w:p>
        </w:tc>
        <w:tc>
          <w:tcPr>
            <w:tcW w:w="2808" w:type="dxa"/>
          </w:tcPr>
          <w:p w:rsidR="003635EA" w:rsidRPr="00741B8B" w:rsidRDefault="003635EA" w:rsidP="006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3558" w:type="dxa"/>
          </w:tcPr>
          <w:p w:rsidR="003635EA" w:rsidRPr="00741B8B" w:rsidRDefault="003635EA" w:rsidP="00AC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8B">
              <w:rPr>
                <w:rFonts w:ascii="Times New Roman" w:hAnsi="Times New Roman" w:cs="Times New Roman"/>
                <w:b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812" w:type="dxa"/>
          </w:tcPr>
          <w:p w:rsidR="003635EA" w:rsidRPr="00741B8B" w:rsidRDefault="006E732B" w:rsidP="006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="003635EA" w:rsidRPr="00741B8B">
              <w:rPr>
                <w:rFonts w:ascii="Times New Roman" w:hAnsi="Times New Roman" w:cs="Times New Roman"/>
                <w:b/>
                <w:sz w:val="24"/>
                <w:szCs w:val="24"/>
              </w:rPr>
              <w:t>родукци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635EA" w:rsidRPr="00337CFF" w:rsidTr="003635EA">
        <w:trPr>
          <w:trHeight w:val="485"/>
        </w:trPr>
        <w:tc>
          <w:tcPr>
            <w:tcW w:w="14879" w:type="dxa"/>
            <w:gridSpan w:val="5"/>
          </w:tcPr>
          <w:p w:rsidR="003635EA" w:rsidRPr="009C123B" w:rsidRDefault="009C123B" w:rsidP="009C1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3B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отрасль</w:t>
            </w:r>
          </w:p>
        </w:tc>
      </w:tr>
      <w:tr w:rsidR="009C123B" w:rsidRPr="00337CFF" w:rsidTr="009C123B">
        <w:trPr>
          <w:trHeight w:val="1133"/>
        </w:trPr>
        <w:tc>
          <w:tcPr>
            <w:tcW w:w="421" w:type="dxa"/>
          </w:tcPr>
          <w:p w:rsidR="009C123B" w:rsidRPr="00337CFF" w:rsidRDefault="009C123B" w:rsidP="009C123B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C123B" w:rsidRPr="00337CFF" w:rsidRDefault="009C123B" w:rsidP="009C123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Минова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Казахстан"</w:t>
            </w:r>
          </w:p>
        </w:tc>
        <w:tc>
          <w:tcPr>
            <w:tcW w:w="2808" w:type="dxa"/>
          </w:tcPr>
          <w:p w:rsidR="009C123B" w:rsidRPr="00337CFF" w:rsidRDefault="009C123B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огомолов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558" w:type="dxa"/>
          </w:tcPr>
          <w:p w:rsidR="009C123B" w:rsidRPr="00337CFF" w:rsidRDefault="009C123B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9C123B" w:rsidRPr="00337CFF" w:rsidRDefault="009C123B" w:rsidP="009C1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полимерных ампул и анкерной крепи, возведение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взрыво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-устойчивых изоляционных перемычек, усиление стен откосов и гидроизоляция методом торкретирования тепло-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изоляция крыш трубопроводов,</w:t>
            </w:r>
          </w:p>
        </w:tc>
      </w:tr>
      <w:tr w:rsidR="009C123B" w:rsidRPr="00337CFF" w:rsidTr="009C123B">
        <w:trPr>
          <w:trHeight w:val="842"/>
        </w:trPr>
        <w:tc>
          <w:tcPr>
            <w:tcW w:w="421" w:type="dxa"/>
          </w:tcPr>
          <w:p w:rsidR="009C123B" w:rsidRPr="00337CFF" w:rsidRDefault="009C123B" w:rsidP="009C123B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C123B" w:rsidRPr="00337CFF" w:rsidRDefault="009C123B" w:rsidP="009C123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ТОО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Астанинский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электротехнический завод</w:t>
            </w:r>
          </w:p>
        </w:tc>
        <w:tc>
          <w:tcPr>
            <w:tcW w:w="2808" w:type="dxa"/>
          </w:tcPr>
          <w:p w:rsidR="009C123B" w:rsidRPr="00337CFF" w:rsidRDefault="009C123B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анатов</w:t>
            </w:r>
            <w:proofErr w:type="spellEnd"/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Асылхан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3558" w:type="dxa"/>
          </w:tcPr>
          <w:p w:rsidR="009C123B" w:rsidRPr="00337CFF" w:rsidRDefault="009C123B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9C123B" w:rsidRPr="00337CFF" w:rsidRDefault="009C123B" w:rsidP="009C1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трансформаторных подстанций, распределительных устройств, высоковольтных ячеек и т.д.</w:t>
            </w:r>
          </w:p>
        </w:tc>
      </w:tr>
      <w:tr w:rsidR="009C123B" w:rsidRPr="00337CFF" w:rsidTr="009C123B">
        <w:trPr>
          <w:trHeight w:val="1118"/>
        </w:trPr>
        <w:tc>
          <w:tcPr>
            <w:tcW w:w="421" w:type="dxa"/>
          </w:tcPr>
          <w:p w:rsidR="009C123B" w:rsidRPr="00337CFF" w:rsidRDefault="009C123B" w:rsidP="009C123B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C123B" w:rsidRPr="00337CFF" w:rsidRDefault="009C123B" w:rsidP="009C123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"Линде Газ Казахстан"</w:t>
            </w:r>
          </w:p>
        </w:tc>
        <w:tc>
          <w:tcPr>
            <w:tcW w:w="2808" w:type="dxa"/>
          </w:tcPr>
          <w:p w:rsidR="009C123B" w:rsidRPr="00337CFF" w:rsidRDefault="009C123B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аркович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3558" w:type="dxa"/>
          </w:tcPr>
          <w:p w:rsidR="009C123B" w:rsidRPr="00337CFF" w:rsidRDefault="009C123B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5812" w:type="dxa"/>
          </w:tcPr>
          <w:p w:rsidR="009C123B" w:rsidRPr="00337CFF" w:rsidRDefault="009C123B" w:rsidP="009C1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реализация промышленных газов</w:t>
            </w:r>
          </w:p>
        </w:tc>
      </w:tr>
      <w:tr w:rsidR="00AC26DA" w:rsidRPr="00337CFF" w:rsidTr="005F2B7D">
        <w:trPr>
          <w:trHeight w:val="1185"/>
        </w:trPr>
        <w:tc>
          <w:tcPr>
            <w:tcW w:w="421" w:type="dxa"/>
          </w:tcPr>
          <w:p w:rsidR="00AC26DA" w:rsidRPr="00337CFF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АО "КЕЛЕТ"</w:t>
            </w:r>
          </w:p>
        </w:tc>
        <w:tc>
          <w:tcPr>
            <w:tcW w:w="2808" w:type="dxa"/>
          </w:tcPr>
          <w:p w:rsidR="00AC26DA" w:rsidRPr="00337CFF" w:rsidRDefault="00AC26DA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сенов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Жанбырбаевич</w:t>
            </w:r>
            <w:proofErr w:type="spellEnd"/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Производственно-торговая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Производство: </w:t>
            </w:r>
            <w:r w:rsidRPr="00337CFF">
              <w:rPr>
                <w:rFonts w:ascii="Times New Roman" w:hAnsi="Times New Roman" w:cs="Times New Roman"/>
                <w:sz w:val="24"/>
                <w:szCs w:val="24"/>
              </w:rPr>
              <w:t>насосов, вентиляторов, электродвигателей, компрессоров, обогревательное и отопительное оборудование, запорно-регулирующую арматуру и многое другое.</w:t>
            </w:r>
          </w:p>
        </w:tc>
      </w:tr>
      <w:tr w:rsidR="00AC26DA" w:rsidRPr="00337CFF" w:rsidTr="009C123B">
        <w:trPr>
          <w:trHeight w:val="842"/>
        </w:trPr>
        <w:tc>
          <w:tcPr>
            <w:tcW w:w="421" w:type="dxa"/>
          </w:tcPr>
          <w:p w:rsidR="00AC26DA" w:rsidRPr="00337CFF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ТОО "Эгида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Group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</w:t>
            </w:r>
          </w:p>
        </w:tc>
        <w:tc>
          <w:tcPr>
            <w:tcW w:w="2808" w:type="dxa"/>
          </w:tcPr>
          <w:p w:rsidR="00AC26DA" w:rsidRPr="00337CFF" w:rsidRDefault="00AC26DA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продажа оборудования для систем охранно-пожарной сигнализации</w:t>
            </w:r>
          </w:p>
        </w:tc>
      </w:tr>
      <w:tr w:rsidR="00AC26DA" w:rsidRPr="00337CFF" w:rsidTr="009C123B">
        <w:trPr>
          <w:trHeight w:val="827"/>
        </w:trPr>
        <w:tc>
          <w:tcPr>
            <w:tcW w:w="421" w:type="dxa"/>
          </w:tcPr>
          <w:p w:rsidR="00AC26DA" w:rsidRPr="00337CFF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АО КЭМОНТ</w:t>
            </w:r>
          </w:p>
        </w:tc>
        <w:tc>
          <w:tcPr>
            <w:tcW w:w="2808" w:type="dxa"/>
          </w:tcPr>
          <w:p w:rsidR="00AC26DA" w:rsidRPr="00337CFF" w:rsidRDefault="00AC26DA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лексеев 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Валентинович</w:t>
            </w:r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Производственно-торговая</w:t>
            </w:r>
          </w:p>
        </w:tc>
        <w:tc>
          <w:tcPr>
            <w:tcW w:w="5812" w:type="dxa"/>
          </w:tcPr>
          <w:p w:rsidR="00AC26DA" w:rsidRPr="00337CFF" w:rsidRDefault="00AC26DA" w:rsidP="00B32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r w:rsidR="00B32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лектрооборудования</w:t>
            </w:r>
          </w:p>
        </w:tc>
      </w:tr>
      <w:tr w:rsidR="00DD407D" w:rsidRPr="00337CFF" w:rsidTr="009C123B">
        <w:trPr>
          <w:trHeight w:val="827"/>
        </w:trPr>
        <w:tc>
          <w:tcPr>
            <w:tcW w:w="421" w:type="dxa"/>
          </w:tcPr>
          <w:p w:rsidR="00DD407D" w:rsidRPr="00337CFF" w:rsidRDefault="00DD407D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D407D" w:rsidRPr="00337CFF" w:rsidRDefault="00DD407D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Sky express elevator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</w:t>
            </w:r>
          </w:p>
        </w:tc>
        <w:tc>
          <w:tcPr>
            <w:tcW w:w="2808" w:type="dxa"/>
          </w:tcPr>
          <w:p w:rsidR="00DD407D" w:rsidRPr="00DD407D" w:rsidRDefault="00DD407D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Аскарулы</w:t>
            </w:r>
            <w:proofErr w:type="spellEnd"/>
          </w:p>
        </w:tc>
        <w:tc>
          <w:tcPr>
            <w:tcW w:w="3558" w:type="dxa"/>
          </w:tcPr>
          <w:p w:rsidR="00DD407D" w:rsidRPr="00337CFF" w:rsidRDefault="00DD407D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DD407D" w:rsidRPr="00337CFF" w:rsidRDefault="00DD407D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лифтов</w:t>
            </w:r>
          </w:p>
        </w:tc>
      </w:tr>
      <w:tr w:rsidR="00AC26DA" w:rsidRPr="00337CFF" w:rsidTr="009C123B">
        <w:trPr>
          <w:trHeight w:val="566"/>
        </w:trPr>
        <w:tc>
          <w:tcPr>
            <w:tcW w:w="421" w:type="dxa"/>
          </w:tcPr>
          <w:p w:rsidR="00AC26DA" w:rsidRPr="00337CFF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Alina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Group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</w:t>
            </w:r>
          </w:p>
        </w:tc>
        <w:tc>
          <w:tcPr>
            <w:tcW w:w="2808" w:type="dxa"/>
          </w:tcPr>
          <w:p w:rsidR="00AC26DA" w:rsidRPr="00337CFF" w:rsidRDefault="00AC26DA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ротасова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сухих строительных смесей и лакокрасочной продукции</w:t>
            </w:r>
          </w:p>
        </w:tc>
      </w:tr>
      <w:tr w:rsidR="005F2B7D" w:rsidRPr="00337CFF" w:rsidTr="009C123B">
        <w:trPr>
          <w:trHeight w:val="566"/>
        </w:trPr>
        <w:tc>
          <w:tcPr>
            <w:tcW w:w="421" w:type="dxa"/>
          </w:tcPr>
          <w:p w:rsidR="005F2B7D" w:rsidRPr="00337CFF" w:rsidRDefault="005F2B7D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F2B7D" w:rsidRPr="00337CFF" w:rsidRDefault="005F2B7D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«ПТК Изотерм»</w:t>
            </w:r>
          </w:p>
        </w:tc>
        <w:tc>
          <w:tcPr>
            <w:tcW w:w="2808" w:type="dxa"/>
          </w:tcPr>
          <w:p w:rsidR="005F2B7D" w:rsidRPr="00337CFF" w:rsidRDefault="005F2B7D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Арынович</w:t>
            </w:r>
            <w:proofErr w:type="spellEnd"/>
          </w:p>
        </w:tc>
        <w:tc>
          <w:tcPr>
            <w:tcW w:w="3558" w:type="dxa"/>
          </w:tcPr>
          <w:p w:rsidR="005F2B7D" w:rsidRPr="00337CFF" w:rsidRDefault="005F2B7D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5F2B7D" w:rsidRPr="00337CFF" w:rsidRDefault="005F2B7D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 по производству теплоизоляционного материала на основе базальтового волокна ИЗОТЕРМ</w:t>
            </w:r>
            <w:bookmarkStart w:id="0" w:name="_GoBack"/>
            <w:bookmarkEnd w:id="0"/>
          </w:p>
        </w:tc>
      </w:tr>
      <w:tr w:rsidR="00AC26DA" w:rsidRPr="005C1C81" w:rsidTr="009C123B">
        <w:trPr>
          <w:trHeight w:val="1409"/>
        </w:trPr>
        <w:tc>
          <w:tcPr>
            <w:tcW w:w="421" w:type="dxa"/>
          </w:tcPr>
          <w:p w:rsidR="00AC26DA" w:rsidRPr="00337CFF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Изоплюс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Центральная Азия"</w:t>
            </w:r>
          </w:p>
        </w:tc>
        <w:tc>
          <w:tcPr>
            <w:tcW w:w="2808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лимов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Икрамович</w:t>
            </w:r>
            <w:proofErr w:type="spellEnd"/>
          </w:p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6DA" w:rsidRPr="00337CFF" w:rsidRDefault="00AC26DA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уртбаев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Игилик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Елеусович</w:t>
            </w:r>
            <w:proofErr w:type="spellEnd"/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 по производству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предизолированных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 и фасонных изделий в ППУ изоляции</w:t>
            </w:r>
          </w:p>
        </w:tc>
      </w:tr>
      <w:tr w:rsidR="00AC26DA" w:rsidRPr="005C1C81" w:rsidTr="009C123B">
        <w:trPr>
          <w:trHeight w:val="1409"/>
        </w:trPr>
        <w:tc>
          <w:tcPr>
            <w:tcW w:w="421" w:type="dxa"/>
          </w:tcPr>
          <w:p w:rsidR="00AC26DA" w:rsidRPr="00337CFF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ТОО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Астанинский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электротехнический завод</w:t>
            </w:r>
          </w:p>
        </w:tc>
        <w:tc>
          <w:tcPr>
            <w:tcW w:w="2808" w:type="dxa"/>
          </w:tcPr>
          <w:p w:rsidR="00AC26DA" w:rsidRPr="00337CFF" w:rsidRDefault="00AC26DA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анатов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Асылхан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трансформаторных подстанций, распределительных устройств, высоковольтных ячеек и т.д.</w:t>
            </w:r>
          </w:p>
        </w:tc>
      </w:tr>
      <w:tr w:rsidR="00AC26DA" w:rsidRPr="00337CFF" w:rsidTr="009C123B">
        <w:trPr>
          <w:trHeight w:val="551"/>
        </w:trPr>
        <w:tc>
          <w:tcPr>
            <w:tcW w:w="421" w:type="dxa"/>
          </w:tcPr>
          <w:p w:rsidR="00AC26DA" w:rsidRPr="005C1C81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"Карагандинский завод Металлоизделий"</w:t>
            </w:r>
          </w:p>
        </w:tc>
        <w:tc>
          <w:tcPr>
            <w:tcW w:w="2808" w:type="dxa"/>
          </w:tcPr>
          <w:p w:rsidR="00AC26DA" w:rsidRPr="00337CFF" w:rsidRDefault="00AC26DA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аршина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Металлообработка</w:t>
            </w:r>
          </w:p>
        </w:tc>
      </w:tr>
      <w:tr w:rsidR="00AC26DA" w:rsidRPr="00337CFF" w:rsidTr="009C123B">
        <w:trPr>
          <w:trHeight w:val="551"/>
        </w:trPr>
        <w:tc>
          <w:tcPr>
            <w:tcW w:w="421" w:type="dxa"/>
          </w:tcPr>
          <w:p w:rsidR="00AC26DA" w:rsidRPr="005C1C81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741B8B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</w:t>
            </w:r>
            <w:r w:rsidRPr="00741B8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"</w:t>
            </w: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ДДЭК</w:t>
            </w:r>
            <w:r w:rsidRPr="00741B8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"</w:t>
            </w:r>
          </w:p>
        </w:tc>
        <w:tc>
          <w:tcPr>
            <w:tcW w:w="2808" w:type="dxa"/>
          </w:tcPr>
          <w:p w:rsidR="00AC26DA" w:rsidRPr="00337CFF" w:rsidRDefault="00AC26DA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жумтаев</w:t>
            </w:r>
            <w:proofErr w:type="spellEnd"/>
            <w:r w:rsidRPr="00741B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</w:t>
            </w:r>
            <w:r w:rsidRPr="00741B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Лесович</w:t>
            </w:r>
            <w:proofErr w:type="spellEnd"/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Резиновая промышленность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резинотехнических изделий</w:t>
            </w:r>
          </w:p>
        </w:tc>
      </w:tr>
      <w:tr w:rsidR="00AC26DA" w:rsidRPr="00337CFF" w:rsidTr="009C123B">
        <w:trPr>
          <w:trHeight w:val="551"/>
        </w:trPr>
        <w:tc>
          <w:tcPr>
            <w:tcW w:w="421" w:type="dxa"/>
          </w:tcPr>
          <w:p w:rsidR="00AC26DA" w:rsidRPr="005C1C81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ind w:right="-52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АО "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Кентауский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трансформаторный завод"</w:t>
            </w:r>
          </w:p>
        </w:tc>
        <w:tc>
          <w:tcPr>
            <w:tcW w:w="2808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екмуратов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Эльдар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Аминжанович</w:t>
            </w:r>
            <w:proofErr w:type="spellEnd"/>
          </w:p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6DA" w:rsidRPr="00337CFF" w:rsidRDefault="00AC26DA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Айткалиевич</w:t>
            </w:r>
            <w:proofErr w:type="spellEnd"/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электродвигателей, генераторов и трансформаторов</w:t>
            </w:r>
          </w:p>
        </w:tc>
      </w:tr>
      <w:tr w:rsidR="00AC26DA" w:rsidRPr="00337CFF" w:rsidTr="009C123B">
        <w:trPr>
          <w:trHeight w:val="551"/>
        </w:trPr>
        <w:tc>
          <w:tcPr>
            <w:tcW w:w="421" w:type="dxa"/>
          </w:tcPr>
          <w:p w:rsidR="00AC26DA" w:rsidRPr="005C1C81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ОО </w:t>
            </w: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Казогнеупор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2015"</w:t>
            </w:r>
          </w:p>
        </w:tc>
        <w:tc>
          <w:tcPr>
            <w:tcW w:w="2808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ыжов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Павлович</w:t>
            </w:r>
          </w:p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реализация огнеупорной продукции</w:t>
            </w:r>
          </w:p>
        </w:tc>
      </w:tr>
      <w:tr w:rsidR="00AC26DA" w:rsidRPr="00337CFF" w:rsidTr="009C123B">
        <w:trPr>
          <w:trHeight w:val="551"/>
        </w:trPr>
        <w:tc>
          <w:tcPr>
            <w:tcW w:w="421" w:type="dxa"/>
          </w:tcPr>
          <w:p w:rsidR="00AC26DA" w:rsidRPr="005C1C81" w:rsidRDefault="00AC26DA" w:rsidP="00AC26DA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АО "Актюбинский завод металлоконструкций"</w:t>
            </w:r>
          </w:p>
        </w:tc>
        <w:tc>
          <w:tcPr>
            <w:tcW w:w="2808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Алиби Арсен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Кайратович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8" w:type="dxa"/>
          </w:tcPr>
          <w:p w:rsidR="00AC26DA" w:rsidRPr="00337CFF" w:rsidRDefault="00AC26DA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AC26DA" w:rsidRPr="00337CFF" w:rsidRDefault="00AC26DA" w:rsidP="00AC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металлоконструкций и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сендвич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-панелей</w:t>
            </w:r>
          </w:p>
        </w:tc>
      </w:tr>
      <w:tr w:rsidR="002002EB" w:rsidRPr="00337CFF" w:rsidTr="009C123B">
        <w:trPr>
          <w:trHeight w:val="551"/>
        </w:trPr>
        <w:tc>
          <w:tcPr>
            <w:tcW w:w="421" w:type="dxa"/>
          </w:tcPr>
          <w:p w:rsidR="002002EB" w:rsidRPr="005C1C81" w:rsidRDefault="002002EB" w:rsidP="002002EB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2002EB" w:rsidRPr="00337CFF" w:rsidRDefault="002002EB" w:rsidP="002002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Smart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Service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Group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"</w:t>
            </w:r>
          </w:p>
        </w:tc>
        <w:tc>
          <w:tcPr>
            <w:tcW w:w="2808" w:type="dxa"/>
          </w:tcPr>
          <w:p w:rsidR="002002EB" w:rsidRPr="00337CFF" w:rsidRDefault="002002EB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иржанова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Фелюза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Шагисултановна</w:t>
            </w:r>
            <w:proofErr w:type="spellEnd"/>
          </w:p>
        </w:tc>
        <w:tc>
          <w:tcPr>
            <w:tcW w:w="3558" w:type="dxa"/>
          </w:tcPr>
          <w:p w:rsidR="002002EB" w:rsidRPr="00337CFF" w:rsidRDefault="002002EB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</w:p>
        </w:tc>
        <w:tc>
          <w:tcPr>
            <w:tcW w:w="5812" w:type="dxa"/>
          </w:tcPr>
          <w:p w:rsidR="002002EB" w:rsidRPr="00337CFF" w:rsidRDefault="002002EB" w:rsidP="00200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п.э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пленки,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геотекстиля</w:t>
            </w:r>
            <w:proofErr w:type="spellEnd"/>
          </w:p>
        </w:tc>
      </w:tr>
      <w:tr w:rsidR="00385CB1" w:rsidRPr="00337CFF" w:rsidTr="009C123B">
        <w:trPr>
          <w:trHeight w:val="551"/>
        </w:trPr>
        <w:tc>
          <w:tcPr>
            <w:tcW w:w="421" w:type="dxa"/>
          </w:tcPr>
          <w:p w:rsidR="00385CB1" w:rsidRPr="005C1C81" w:rsidRDefault="00385CB1" w:rsidP="002002EB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85CB1" w:rsidRPr="00385CB1" w:rsidRDefault="00385CB1" w:rsidP="002002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IT&amp;M</w:t>
            </w:r>
          </w:p>
        </w:tc>
        <w:tc>
          <w:tcPr>
            <w:tcW w:w="2808" w:type="dxa"/>
          </w:tcPr>
          <w:p w:rsidR="00385CB1" w:rsidRPr="00385CB1" w:rsidRDefault="00385CB1" w:rsidP="00200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Васильевна</w:t>
            </w:r>
          </w:p>
        </w:tc>
        <w:tc>
          <w:tcPr>
            <w:tcW w:w="3558" w:type="dxa"/>
          </w:tcPr>
          <w:p w:rsidR="00385CB1" w:rsidRPr="00337CFF" w:rsidRDefault="00385CB1" w:rsidP="00200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Строительная </w:t>
            </w:r>
          </w:p>
        </w:tc>
        <w:tc>
          <w:tcPr>
            <w:tcW w:w="5812" w:type="dxa"/>
          </w:tcPr>
          <w:p w:rsidR="00385CB1" w:rsidRDefault="00385CB1" w:rsidP="00200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 по производству теплоизоляционного материала на основе базальтового волокна ИХЗОТЕРМ</w:t>
            </w:r>
          </w:p>
          <w:p w:rsidR="0072538B" w:rsidRPr="00337CFF" w:rsidRDefault="0072538B" w:rsidP="00200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68C" w:rsidRPr="00337CFF" w:rsidTr="00D5568C">
        <w:trPr>
          <w:trHeight w:val="550"/>
        </w:trPr>
        <w:tc>
          <w:tcPr>
            <w:tcW w:w="14879" w:type="dxa"/>
            <w:gridSpan w:val="5"/>
          </w:tcPr>
          <w:p w:rsidR="00D5568C" w:rsidRPr="00D5568C" w:rsidRDefault="00D5568C" w:rsidP="00D55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Пищевая</w:t>
            </w:r>
            <w:r w:rsidRPr="00D55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отрасль</w:t>
            </w:r>
          </w:p>
        </w:tc>
      </w:tr>
      <w:tr w:rsidR="00D5568C" w:rsidRPr="00337CFF" w:rsidTr="009C123B">
        <w:trPr>
          <w:trHeight w:val="1975"/>
        </w:trPr>
        <w:tc>
          <w:tcPr>
            <w:tcW w:w="421" w:type="dxa"/>
          </w:tcPr>
          <w:p w:rsidR="00D5568C" w:rsidRPr="00337CFF" w:rsidRDefault="00D5568C" w:rsidP="00D5568C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5568C" w:rsidRPr="00337CFF" w:rsidRDefault="00385CB1" w:rsidP="00D5568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Шымкентский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пивоваренный завод»</w:t>
            </w:r>
          </w:p>
        </w:tc>
        <w:tc>
          <w:tcPr>
            <w:tcW w:w="2808" w:type="dxa"/>
          </w:tcPr>
          <w:p w:rsidR="00D5568C" w:rsidRPr="00337CFF" w:rsidRDefault="00385CB1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Бейбутович</w:t>
            </w:r>
            <w:proofErr w:type="spellEnd"/>
          </w:p>
        </w:tc>
        <w:tc>
          <w:tcPr>
            <w:tcW w:w="3558" w:type="dxa"/>
          </w:tcPr>
          <w:p w:rsidR="00D5568C" w:rsidRPr="00337CFF" w:rsidRDefault="00385CB1" w:rsidP="00D5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</w:p>
        </w:tc>
        <w:tc>
          <w:tcPr>
            <w:tcW w:w="5812" w:type="dxa"/>
          </w:tcPr>
          <w:p w:rsidR="00D5568C" w:rsidRPr="00337CFF" w:rsidRDefault="00385CB1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пива</w:t>
            </w:r>
          </w:p>
        </w:tc>
      </w:tr>
      <w:tr w:rsidR="00E47885" w:rsidRPr="00337CFF" w:rsidTr="009C123B">
        <w:trPr>
          <w:trHeight w:val="1975"/>
        </w:trPr>
        <w:tc>
          <w:tcPr>
            <w:tcW w:w="421" w:type="dxa"/>
          </w:tcPr>
          <w:p w:rsidR="00E47885" w:rsidRPr="00337CFF" w:rsidRDefault="00E47885" w:rsidP="00D5568C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E47885" w:rsidRDefault="00E47885" w:rsidP="00D5568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«ЭФКО Казахстан»</w:t>
            </w:r>
          </w:p>
        </w:tc>
        <w:tc>
          <w:tcPr>
            <w:tcW w:w="2808" w:type="dxa"/>
          </w:tcPr>
          <w:p w:rsidR="00E47885" w:rsidRDefault="00E47885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Сидорин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Алесандорович</w:t>
            </w:r>
            <w:proofErr w:type="spellEnd"/>
          </w:p>
        </w:tc>
        <w:tc>
          <w:tcPr>
            <w:tcW w:w="3558" w:type="dxa"/>
          </w:tcPr>
          <w:p w:rsidR="00E47885" w:rsidRDefault="00E47885" w:rsidP="00D5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</w:p>
        </w:tc>
        <w:tc>
          <w:tcPr>
            <w:tcW w:w="5812" w:type="dxa"/>
          </w:tcPr>
          <w:p w:rsidR="00E47885" w:rsidRDefault="00E47885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Масложировая продукция</w:t>
            </w:r>
          </w:p>
        </w:tc>
      </w:tr>
      <w:tr w:rsidR="00D5568C" w:rsidRPr="00337CFF" w:rsidTr="009C123B">
        <w:trPr>
          <w:trHeight w:val="1975"/>
        </w:trPr>
        <w:tc>
          <w:tcPr>
            <w:tcW w:w="421" w:type="dxa"/>
          </w:tcPr>
          <w:p w:rsidR="00D5568C" w:rsidRPr="00337CFF" w:rsidRDefault="00D5568C" w:rsidP="00D5568C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Romana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"-НАН</w:t>
            </w:r>
          </w:p>
        </w:tc>
        <w:tc>
          <w:tcPr>
            <w:tcW w:w="2808" w:type="dxa"/>
          </w:tcPr>
          <w:p w:rsidR="00D5568C" w:rsidRPr="00337CFF" w:rsidRDefault="00D5568C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олкович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558" w:type="dxa"/>
          </w:tcPr>
          <w:p w:rsidR="00D5568C" w:rsidRPr="00337CFF" w:rsidRDefault="00D5568C" w:rsidP="00D5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</w:p>
        </w:tc>
        <w:tc>
          <w:tcPr>
            <w:tcW w:w="5812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продуктов питания, экспорт товаров</w:t>
            </w:r>
          </w:p>
        </w:tc>
      </w:tr>
      <w:tr w:rsidR="00D5568C" w:rsidRPr="00337CFF" w:rsidTr="009C123B">
        <w:trPr>
          <w:trHeight w:val="1118"/>
        </w:trPr>
        <w:tc>
          <w:tcPr>
            <w:tcW w:w="421" w:type="dxa"/>
          </w:tcPr>
          <w:p w:rsidR="00D5568C" w:rsidRPr="00337CFF" w:rsidRDefault="00D5568C" w:rsidP="00D5568C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АО "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Евразиан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Фудс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Корпорейшн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</w:t>
            </w:r>
          </w:p>
        </w:tc>
        <w:tc>
          <w:tcPr>
            <w:tcW w:w="2808" w:type="dxa"/>
          </w:tcPr>
          <w:p w:rsidR="00D5568C" w:rsidRPr="00337CFF" w:rsidRDefault="00D5568C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гизек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Абилханулы</w:t>
            </w:r>
            <w:proofErr w:type="spellEnd"/>
          </w:p>
        </w:tc>
        <w:tc>
          <w:tcPr>
            <w:tcW w:w="3558" w:type="dxa"/>
          </w:tcPr>
          <w:p w:rsidR="00D5568C" w:rsidRPr="00337CFF" w:rsidRDefault="00D5568C" w:rsidP="00D5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</w:p>
        </w:tc>
        <w:tc>
          <w:tcPr>
            <w:tcW w:w="5812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масло жировой продукции</w:t>
            </w:r>
          </w:p>
        </w:tc>
      </w:tr>
      <w:tr w:rsidR="00D5568C" w:rsidRPr="00337CFF" w:rsidTr="009C123B">
        <w:trPr>
          <w:trHeight w:val="842"/>
        </w:trPr>
        <w:tc>
          <w:tcPr>
            <w:tcW w:w="421" w:type="dxa"/>
          </w:tcPr>
          <w:p w:rsidR="00D5568C" w:rsidRPr="00337CFF" w:rsidRDefault="00D5568C" w:rsidP="00D5568C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«Колобок и Ко»</w:t>
            </w:r>
          </w:p>
        </w:tc>
        <w:tc>
          <w:tcPr>
            <w:tcW w:w="2808" w:type="dxa"/>
          </w:tcPr>
          <w:p w:rsidR="00D5568C" w:rsidRPr="00337CFF" w:rsidRDefault="00D5568C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овиков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558" w:type="dxa"/>
          </w:tcPr>
          <w:p w:rsidR="00D5568C" w:rsidRPr="00337CFF" w:rsidRDefault="00D5568C" w:rsidP="00D5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</w:p>
        </w:tc>
        <w:tc>
          <w:tcPr>
            <w:tcW w:w="5812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продуктов питания</w:t>
            </w:r>
          </w:p>
        </w:tc>
      </w:tr>
      <w:tr w:rsidR="00D5568C" w:rsidRPr="00337CFF" w:rsidTr="009C123B">
        <w:trPr>
          <w:trHeight w:val="842"/>
        </w:trPr>
        <w:tc>
          <w:tcPr>
            <w:tcW w:w="421" w:type="dxa"/>
          </w:tcPr>
          <w:p w:rsidR="00D5568C" w:rsidRPr="00337CFF" w:rsidRDefault="00D5568C" w:rsidP="00D5568C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Масло Дел</w:t>
            </w:r>
          </w:p>
        </w:tc>
        <w:tc>
          <w:tcPr>
            <w:tcW w:w="2808" w:type="dxa"/>
          </w:tcPr>
          <w:p w:rsidR="00D5568C" w:rsidRPr="00337CFF" w:rsidRDefault="00D5568C" w:rsidP="000E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адыров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Уланбек</w:t>
            </w:r>
            <w:proofErr w:type="spellEnd"/>
          </w:p>
        </w:tc>
        <w:tc>
          <w:tcPr>
            <w:tcW w:w="3558" w:type="dxa"/>
          </w:tcPr>
          <w:p w:rsidR="00D5568C" w:rsidRPr="00337CFF" w:rsidRDefault="00D5568C" w:rsidP="00D5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</w:p>
        </w:tc>
        <w:tc>
          <w:tcPr>
            <w:tcW w:w="5812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Производство: 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сливочные и растительные масла, жиры промышленного назначения, маргарины, майонезы, кетчупы, томатная паста, молоко длительного хранения, сгущенное молоко. </w:t>
            </w:r>
          </w:p>
        </w:tc>
      </w:tr>
      <w:tr w:rsidR="00D5568C" w:rsidRPr="00741B8B" w:rsidTr="009C123B">
        <w:trPr>
          <w:trHeight w:val="1409"/>
        </w:trPr>
        <w:tc>
          <w:tcPr>
            <w:tcW w:w="421" w:type="dxa"/>
          </w:tcPr>
          <w:p w:rsidR="00D5568C" w:rsidRPr="00337CFF" w:rsidRDefault="00D5568C" w:rsidP="00D5568C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Kaz-Ir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Agro</w:t>
            </w:r>
            <w:proofErr w:type="spellEnd"/>
          </w:p>
        </w:tc>
        <w:tc>
          <w:tcPr>
            <w:tcW w:w="2808" w:type="dxa"/>
          </w:tcPr>
          <w:p w:rsidR="000E2F15" w:rsidRDefault="000E2F15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Лутфиев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Фахриллахон</w:t>
            </w:r>
            <w:proofErr w:type="spellEnd"/>
          </w:p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:rsidR="00D5568C" w:rsidRPr="00337CFF" w:rsidRDefault="00D5568C" w:rsidP="00D5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</w:p>
        </w:tc>
        <w:tc>
          <w:tcPr>
            <w:tcW w:w="5812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Сафлоровое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масло</w:t>
            </w:r>
          </w:p>
        </w:tc>
      </w:tr>
      <w:tr w:rsidR="00D5568C" w:rsidRPr="00337CFF" w:rsidTr="009C123B">
        <w:trPr>
          <w:trHeight w:val="551"/>
        </w:trPr>
        <w:tc>
          <w:tcPr>
            <w:tcW w:w="421" w:type="dxa"/>
          </w:tcPr>
          <w:p w:rsidR="00D5568C" w:rsidRPr="00741B8B" w:rsidRDefault="00D5568C" w:rsidP="00D5568C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ДЕП</w:t>
            </w:r>
          </w:p>
        </w:tc>
        <w:tc>
          <w:tcPr>
            <w:tcW w:w="2808" w:type="dxa"/>
          </w:tcPr>
          <w:p w:rsidR="00D5568C" w:rsidRPr="00337CFF" w:rsidRDefault="00D5568C" w:rsidP="006E7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E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рецу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Русланович</w:t>
            </w:r>
          </w:p>
        </w:tc>
        <w:tc>
          <w:tcPr>
            <w:tcW w:w="3558" w:type="dxa"/>
          </w:tcPr>
          <w:p w:rsidR="00D5568C" w:rsidRPr="00337CFF" w:rsidRDefault="00D5568C" w:rsidP="00D5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</w:p>
        </w:tc>
        <w:tc>
          <w:tcPr>
            <w:tcW w:w="5812" w:type="dxa"/>
          </w:tcPr>
          <w:p w:rsidR="00D5568C" w:rsidRPr="00337CFF" w:rsidRDefault="00D5568C" w:rsidP="00D5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Молочный завод</w:t>
            </w:r>
          </w:p>
        </w:tc>
      </w:tr>
      <w:tr w:rsidR="00D5568C" w:rsidRPr="00337CFF" w:rsidTr="003774E6">
        <w:trPr>
          <w:trHeight w:val="842"/>
        </w:trPr>
        <w:tc>
          <w:tcPr>
            <w:tcW w:w="14879" w:type="dxa"/>
            <w:gridSpan w:val="5"/>
          </w:tcPr>
          <w:p w:rsidR="00D5568C" w:rsidRPr="00D5568C" w:rsidRDefault="00D5568C" w:rsidP="00D55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5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Рыбная отрасль</w:t>
            </w:r>
          </w:p>
        </w:tc>
      </w:tr>
      <w:tr w:rsidR="00385CB1" w:rsidRPr="00337CFF" w:rsidTr="009C123B">
        <w:trPr>
          <w:trHeight w:val="842"/>
        </w:trPr>
        <w:tc>
          <w:tcPr>
            <w:tcW w:w="421" w:type="dxa"/>
          </w:tcPr>
          <w:p w:rsidR="00385CB1" w:rsidRPr="00337CFF" w:rsidRDefault="00385CB1" w:rsidP="00385CB1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85CB1" w:rsidRPr="00337CFF" w:rsidRDefault="00385CB1" w:rsidP="00385CB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"AQUA ALLIANCE"</w:t>
            </w:r>
          </w:p>
        </w:tc>
        <w:tc>
          <w:tcPr>
            <w:tcW w:w="2808" w:type="dxa"/>
          </w:tcPr>
          <w:p w:rsidR="00385CB1" w:rsidRPr="00337CFF" w:rsidRDefault="00385CB1" w:rsidP="006E7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E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имирханов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Ракишжанович</w:t>
            </w:r>
            <w:proofErr w:type="spellEnd"/>
          </w:p>
        </w:tc>
        <w:tc>
          <w:tcPr>
            <w:tcW w:w="3558" w:type="dxa"/>
          </w:tcPr>
          <w:p w:rsidR="00385CB1" w:rsidRPr="00337CFF" w:rsidRDefault="00385CB1" w:rsidP="00385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корма для рыбы</w:t>
            </w:r>
          </w:p>
        </w:tc>
        <w:tc>
          <w:tcPr>
            <w:tcW w:w="5812" w:type="dxa"/>
          </w:tcPr>
          <w:p w:rsidR="00385CB1" w:rsidRPr="00337CFF" w:rsidRDefault="00385CB1" w:rsidP="00385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экструдированных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кормов для рыб</w:t>
            </w:r>
          </w:p>
        </w:tc>
      </w:tr>
      <w:tr w:rsidR="00DD407D" w:rsidRPr="00337CFF" w:rsidTr="009C123B">
        <w:trPr>
          <w:trHeight w:val="842"/>
        </w:trPr>
        <w:tc>
          <w:tcPr>
            <w:tcW w:w="421" w:type="dxa"/>
          </w:tcPr>
          <w:p w:rsidR="00DD407D" w:rsidRPr="00337CFF" w:rsidRDefault="00DD407D" w:rsidP="00DD407D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D407D" w:rsidRPr="00337CFF" w:rsidRDefault="00DD407D" w:rsidP="00DD407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ТОО "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Рыбпром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08" w:type="dxa"/>
          </w:tcPr>
          <w:p w:rsidR="00DD407D" w:rsidRPr="00337CFF" w:rsidRDefault="00DD407D" w:rsidP="00DD4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Батырбеков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Сунгат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Армиевич</w:t>
            </w:r>
            <w:proofErr w:type="spellEnd"/>
          </w:p>
        </w:tc>
        <w:tc>
          <w:tcPr>
            <w:tcW w:w="3558" w:type="dxa"/>
          </w:tcPr>
          <w:p w:rsidR="00DD407D" w:rsidRPr="00337CFF" w:rsidRDefault="00DD407D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роизводство рыбы</w:t>
            </w:r>
          </w:p>
        </w:tc>
        <w:tc>
          <w:tcPr>
            <w:tcW w:w="5812" w:type="dxa"/>
          </w:tcPr>
          <w:p w:rsidR="00DD407D" w:rsidRPr="00337CFF" w:rsidRDefault="00DD407D" w:rsidP="00DD4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роизводственное предприятие по выпуску рыбной продукции</w:t>
            </w:r>
          </w:p>
        </w:tc>
      </w:tr>
      <w:tr w:rsidR="00DD407D" w:rsidRPr="00337CFF" w:rsidTr="009C123B">
        <w:trPr>
          <w:trHeight w:val="401"/>
        </w:trPr>
        <w:tc>
          <w:tcPr>
            <w:tcW w:w="14879" w:type="dxa"/>
            <w:gridSpan w:val="5"/>
          </w:tcPr>
          <w:p w:rsidR="00DD407D" w:rsidRPr="009C123B" w:rsidRDefault="00DD407D" w:rsidP="00DD4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Оптовая и розничная торговля</w:t>
            </w:r>
          </w:p>
        </w:tc>
      </w:tr>
      <w:tr w:rsidR="00DD407D" w:rsidRPr="005C1C81" w:rsidTr="009C123B">
        <w:trPr>
          <w:trHeight w:val="1133"/>
        </w:trPr>
        <w:tc>
          <w:tcPr>
            <w:tcW w:w="421" w:type="dxa"/>
          </w:tcPr>
          <w:p w:rsidR="00DD407D" w:rsidRPr="00337CFF" w:rsidRDefault="00DD407D" w:rsidP="00DD407D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D407D" w:rsidRPr="00337CFF" w:rsidRDefault="00DD407D" w:rsidP="00DD407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ТОО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Нур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-Дим</w:t>
            </w:r>
          </w:p>
        </w:tc>
        <w:tc>
          <w:tcPr>
            <w:tcW w:w="2808" w:type="dxa"/>
          </w:tcPr>
          <w:p w:rsidR="00DD407D" w:rsidRPr="00337CFF" w:rsidRDefault="00DD407D" w:rsidP="006E7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7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брагимов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Еркин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Яхиявич</w:t>
            </w:r>
            <w:proofErr w:type="spellEnd"/>
          </w:p>
        </w:tc>
        <w:tc>
          <w:tcPr>
            <w:tcW w:w="3558" w:type="dxa"/>
          </w:tcPr>
          <w:p w:rsidR="00DD407D" w:rsidRPr="00337CFF" w:rsidRDefault="00DD407D" w:rsidP="00DD4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5812" w:type="dxa"/>
          </w:tcPr>
          <w:p w:rsidR="00DD407D" w:rsidRPr="00337CFF" w:rsidRDefault="00DD407D" w:rsidP="00DD4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электротоваров</w:t>
            </w:r>
          </w:p>
        </w:tc>
      </w:tr>
      <w:tr w:rsidR="00901D5F" w:rsidRPr="00337CFF" w:rsidTr="003A4E8B">
        <w:trPr>
          <w:trHeight w:val="551"/>
        </w:trPr>
        <w:tc>
          <w:tcPr>
            <w:tcW w:w="14879" w:type="dxa"/>
            <w:gridSpan w:val="5"/>
          </w:tcPr>
          <w:p w:rsidR="00901D5F" w:rsidRPr="00901D5F" w:rsidRDefault="00901D5F" w:rsidP="00901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Фармацевтическая</w:t>
            </w:r>
            <w:r w:rsidRPr="00901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отрасль</w:t>
            </w:r>
          </w:p>
        </w:tc>
      </w:tr>
      <w:tr w:rsidR="00901D5F" w:rsidRPr="00337CFF" w:rsidTr="009C123B">
        <w:trPr>
          <w:trHeight w:val="1393"/>
        </w:trPr>
        <w:tc>
          <w:tcPr>
            <w:tcW w:w="421" w:type="dxa"/>
          </w:tcPr>
          <w:p w:rsidR="00901D5F" w:rsidRPr="00337CFF" w:rsidRDefault="00901D5F" w:rsidP="00901D5F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"DOSFARM"</w:t>
            </w:r>
          </w:p>
        </w:tc>
        <w:tc>
          <w:tcPr>
            <w:tcW w:w="2808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вергун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58" w:type="dxa"/>
          </w:tcPr>
          <w:p w:rsidR="00901D5F" w:rsidRPr="00337CFF" w:rsidRDefault="00901D5F" w:rsidP="00901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</w:t>
            </w:r>
          </w:p>
        </w:tc>
        <w:tc>
          <w:tcPr>
            <w:tcW w:w="5812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екарственных средств</w:t>
            </w:r>
          </w:p>
        </w:tc>
      </w:tr>
      <w:tr w:rsidR="00901D5F" w:rsidRPr="00337CFF" w:rsidTr="009C123B">
        <w:trPr>
          <w:trHeight w:val="1684"/>
        </w:trPr>
        <w:tc>
          <w:tcPr>
            <w:tcW w:w="421" w:type="dxa"/>
          </w:tcPr>
          <w:p w:rsidR="00901D5F" w:rsidRPr="00337CFF" w:rsidRDefault="00901D5F" w:rsidP="00901D5F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337CFF">
              <w:rPr>
                <w:rFonts w:ascii="Times New Roman" w:hAnsi="Times New Roman" w:cs="Times New Roman"/>
                <w:sz w:val="24"/>
                <w:szCs w:val="24"/>
              </w:rPr>
              <w:t>Kazcentrelectroprovod</w:t>
            </w:r>
            <w:proofErr w:type="spellEnd"/>
            <w:r w:rsidRPr="00337CFF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337CFF">
              <w:rPr>
                <w:rFonts w:ascii="Times New Roman" w:hAnsi="Times New Roman" w:cs="Times New Roman"/>
                <w:sz w:val="24"/>
                <w:szCs w:val="24"/>
              </w:rPr>
              <w:t>Казцентрэлектропровод</w:t>
            </w:r>
            <w:proofErr w:type="spellEnd"/>
            <w:r w:rsidRPr="00337C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08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ацабидзе</w:t>
            </w:r>
            <w:proofErr w:type="spellEnd"/>
            <w:r w:rsidRPr="00337CF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558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5812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продажа кабельно-проводниковой продукции и аксессуаров</w:t>
            </w:r>
          </w:p>
        </w:tc>
      </w:tr>
      <w:tr w:rsidR="00901D5F" w:rsidRPr="00337CFF" w:rsidTr="00BD4E57">
        <w:trPr>
          <w:trHeight w:val="566"/>
        </w:trPr>
        <w:tc>
          <w:tcPr>
            <w:tcW w:w="14879" w:type="dxa"/>
            <w:gridSpan w:val="5"/>
          </w:tcPr>
          <w:p w:rsidR="00901D5F" w:rsidRPr="002002EB" w:rsidRDefault="00901D5F" w:rsidP="00901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Мебельная промышленность</w:t>
            </w:r>
          </w:p>
        </w:tc>
      </w:tr>
      <w:tr w:rsidR="00901D5F" w:rsidRPr="00337CFF" w:rsidTr="009C123B">
        <w:trPr>
          <w:trHeight w:val="551"/>
        </w:trPr>
        <w:tc>
          <w:tcPr>
            <w:tcW w:w="421" w:type="dxa"/>
          </w:tcPr>
          <w:p w:rsidR="00901D5F" w:rsidRPr="00337CFF" w:rsidRDefault="00901D5F" w:rsidP="00901D5F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TOO “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Izgi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is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Kz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”</w:t>
            </w:r>
          </w:p>
        </w:tc>
        <w:tc>
          <w:tcPr>
            <w:tcW w:w="2808" w:type="dxa"/>
          </w:tcPr>
          <w:p w:rsidR="00901D5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 Нурсултан</w:t>
            </w:r>
          </w:p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:rsidR="00901D5F" w:rsidRPr="00337CFF" w:rsidRDefault="00901D5F" w:rsidP="00901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Мебельная</w:t>
            </w:r>
          </w:p>
        </w:tc>
        <w:tc>
          <w:tcPr>
            <w:tcW w:w="5812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мебели</w:t>
            </w:r>
          </w:p>
        </w:tc>
      </w:tr>
      <w:tr w:rsidR="00901D5F" w:rsidRPr="00337CFF" w:rsidTr="00AD4E81">
        <w:trPr>
          <w:trHeight w:val="551"/>
        </w:trPr>
        <w:tc>
          <w:tcPr>
            <w:tcW w:w="14879" w:type="dxa"/>
            <w:gridSpan w:val="5"/>
          </w:tcPr>
          <w:p w:rsidR="00901D5F" w:rsidRPr="009C123B" w:rsidRDefault="00901D5F" w:rsidP="00901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промышленность</w:t>
            </w:r>
          </w:p>
        </w:tc>
      </w:tr>
      <w:tr w:rsidR="00901D5F" w:rsidRPr="00337CFF" w:rsidTr="009C123B">
        <w:trPr>
          <w:trHeight w:val="842"/>
        </w:trPr>
        <w:tc>
          <w:tcPr>
            <w:tcW w:w="421" w:type="dxa"/>
          </w:tcPr>
          <w:p w:rsidR="00901D5F" w:rsidRPr="00337CFF" w:rsidRDefault="00901D5F" w:rsidP="00901D5F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"ПЭРИ"</w:t>
            </w:r>
          </w:p>
        </w:tc>
        <w:tc>
          <w:tcPr>
            <w:tcW w:w="2808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Арлопович</w:t>
            </w:r>
            <w:proofErr w:type="spellEnd"/>
          </w:p>
        </w:tc>
        <w:tc>
          <w:tcPr>
            <w:tcW w:w="3558" w:type="dxa"/>
          </w:tcPr>
          <w:p w:rsidR="00901D5F" w:rsidRPr="00337CFF" w:rsidRDefault="00901D5F" w:rsidP="00901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5812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капроновых колготок</w:t>
            </w:r>
          </w:p>
        </w:tc>
      </w:tr>
      <w:tr w:rsidR="00901D5F" w:rsidRPr="00337CFF" w:rsidTr="00ED2A15">
        <w:trPr>
          <w:trHeight w:val="842"/>
        </w:trPr>
        <w:tc>
          <w:tcPr>
            <w:tcW w:w="14879" w:type="dxa"/>
            <w:gridSpan w:val="5"/>
          </w:tcPr>
          <w:p w:rsidR="00901D5F" w:rsidRPr="002002EB" w:rsidRDefault="00901D5F" w:rsidP="00901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Нефтегазовая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отрасль</w:t>
            </w:r>
          </w:p>
        </w:tc>
      </w:tr>
      <w:tr w:rsidR="00901D5F" w:rsidRPr="00337CFF" w:rsidTr="009C123B">
        <w:trPr>
          <w:trHeight w:val="566"/>
        </w:trPr>
        <w:tc>
          <w:tcPr>
            <w:tcW w:w="421" w:type="dxa"/>
          </w:tcPr>
          <w:p w:rsidR="00901D5F" w:rsidRPr="00337CFF" w:rsidRDefault="00901D5F" w:rsidP="00901D5F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ТОО "АЗМ Нефтемаш"</w:t>
            </w:r>
          </w:p>
        </w:tc>
        <w:tc>
          <w:tcPr>
            <w:tcW w:w="2808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Казмаганбетов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Муратович</w:t>
            </w:r>
          </w:p>
        </w:tc>
        <w:tc>
          <w:tcPr>
            <w:tcW w:w="3558" w:type="dxa"/>
          </w:tcPr>
          <w:p w:rsidR="00901D5F" w:rsidRPr="00337CFF" w:rsidRDefault="00901D5F" w:rsidP="00901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Нефтегазовая</w:t>
            </w:r>
          </w:p>
        </w:tc>
        <w:tc>
          <w:tcPr>
            <w:tcW w:w="5812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Нефтегазовое и емкостное оборудование</w:t>
            </w:r>
          </w:p>
        </w:tc>
      </w:tr>
      <w:tr w:rsidR="00901D5F" w:rsidRPr="00337CFF" w:rsidTr="009C123B">
        <w:trPr>
          <w:trHeight w:val="566"/>
        </w:trPr>
        <w:tc>
          <w:tcPr>
            <w:tcW w:w="421" w:type="dxa"/>
          </w:tcPr>
          <w:p w:rsidR="00901D5F" w:rsidRPr="00337CFF" w:rsidRDefault="00901D5F" w:rsidP="00901D5F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АО "Актюбинский завод нефтяного оборудования"</w:t>
            </w:r>
          </w:p>
        </w:tc>
        <w:tc>
          <w:tcPr>
            <w:tcW w:w="2808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усин</w:t>
            </w: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Гасал</w:t>
            </w:r>
            <w:proofErr w:type="spellEnd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Гадильбекович</w:t>
            </w:r>
            <w:proofErr w:type="spellEnd"/>
          </w:p>
        </w:tc>
        <w:tc>
          <w:tcPr>
            <w:tcW w:w="3558" w:type="dxa"/>
          </w:tcPr>
          <w:p w:rsidR="00901D5F" w:rsidRPr="00337CFF" w:rsidRDefault="00901D5F" w:rsidP="00901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Нефтегазовая</w:t>
            </w:r>
          </w:p>
        </w:tc>
        <w:tc>
          <w:tcPr>
            <w:tcW w:w="5812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нефтяного оборудования</w:t>
            </w:r>
          </w:p>
        </w:tc>
      </w:tr>
      <w:tr w:rsidR="00901D5F" w:rsidRPr="00337CFF" w:rsidTr="00BB2F66">
        <w:trPr>
          <w:trHeight w:val="842"/>
        </w:trPr>
        <w:tc>
          <w:tcPr>
            <w:tcW w:w="14879" w:type="dxa"/>
            <w:gridSpan w:val="5"/>
          </w:tcPr>
          <w:p w:rsidR="00901D5F" w:rsidRPr="002002EB" w:rsidRDefault="00901D5F" w:rsidP="00901D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Мебельная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отрасль</w:t>
            </w:r>
          </w:p>
        </w:tc>
      </w:tr>
      <w:tr w:rsidR="00901D5F" w:rsidRPr="00337CFF" w:rsidTr="009C123B">
        <w:trPr>
          <w:trHeight w:val="566"/>
        </w:trPr>
        <w:tc>
          <w:tcPr>
            <w:tcW w:w="421" w:type="dxa"/>
          </w:tcPr>
          <w:p w:rsidR="00901D5F" w:rsidRPr="00337CFF" w:rsidRDefault="00901D5F" w:rsidP="00901D5F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TOO “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Izgi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is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Qordai</w:t>
            </w:r>
            <w:proofErr w:type="spellEnd"/>
            <w:r w:rsidRPr="00337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”</w:t>
            </w:r>
          </w:p>
        </w:tc>
        <w:tc>
          <w:tcPr>
            <w:tcW w:w="2808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</w:t>
            </w:r>
            <w:proofErr w:type="spellEnd"/>
          </w:p>
        </w:tc>
        <w:tc>
          <w:tcPr>
            <w:tcW w:w="3558" w:type="dxa"/>
          </w:tcPr>
          <w:p w:rsidR="00901D5F" w:rsidRPr="00337CFF" w:rsidRDefault="00901D5F" w:rsidP="00901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Мебельная</w:t>
            </w:r>
          </w:p>
        </w:tc>
        <w:tc>
          <w:tcPr>
            <w:tcW w:w="5812" w:type="dxa"/>
          </w:tcPr>
          <w:p w:rsidR="00901D5F" w:rsidRPr="00337CFF" w:rsidRDefault="00901D5F" w:rsidP="009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мебели</w:t>
            </w:r>
          </w:p>
        </w:tc>
      </w:tr>
    </w:tbl>
    <w:p w:rsidR="00843451" w:rsidRPr="005C1C81" w:rsidRDefault="00843451">
      <w:pPr>
        <w:rPr>
          <w:lang w:val="en-US"/>
        </w:rPr>
      </w:pPr>
    </w:p>
    <w:sectPr w:rsidR="00843451" w:rsidRPr="005C1C81" w:rsidSect="005C1C81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2E9B"/>
    <w:multiLevelType w:val="hybridMultilevel"/>
    <w:tmpl w:val="9CBA2706"/>
    <w:lvl w:ilvl="0" w:tplc="6AB2B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75DA8"/>
    <w:multiLevelType w:val="hybridMultilevel"/>
    <w:tmpl w:val="582A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2C14"/>
    <w:multiLevelType w:val="hybridMultilevel"/>
    <w:tmpl w:val="8998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314A"/>
    <w:multiLevelType w:val="hybridMultilevel"/>
    <w:tmpl w:val="AB0A3F72"/>
    <w:lvl w:ilvl="0" w:tplc="B6BE2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9"/>
    <w:rsid w:val="000E2F15"/>
    <w:rsid w:val="001538AA"/>
    <w:rsid w:val="001725B0"/>
    <w:rsid w:val="001728FF"/>
    <w:rsid w:val="002002EB"/>
    <w:rsid w:val="00266987"/>
    <w:rsid w:val="003635EA"/>
    <w:rsid w:val="00385CB1"/>
    <w:rsid w:val="00421FA1"/>
    <w:rsid w:val="004C7CC2"/>
    <w:rsid w:val="00561899"/>
    <w:rsid w:val="005C1C81"/>
    <w:rsid w:val="005D0B3A"/>
    <w:rsid w:val="005F2B7D"/>
    <w:rsid w:val="006E732B"/>
    <w:rsid w:val="0072538B"/>
    <w:rsid w:val="00843451"/>
    <w:rsid w:val="008D2ED0"/>
    <w:rsid w:val="008E223B"/>
    <w:rsid w:val="00901D5F"/>
    <w:rsid w:val="00951A36"/>
    <w:rsid w:val="009C123B"/>
    <w:rsid w:val="00A36C94"/>
    <w:rsid w:val="00AC26DA"/>
    <w:rsid w:val="00B32124"/>
    <w:rsid w:val="00B873A1"/>
    <w:rsid w:val="00D5568C"/>
    <w:rsid w:val="00DD407D"/>
    <w:rsid w:val="00E172BE"/>
    <w:rsid w:val="00E47885"/>
    <w:rsid w:val="00EA487F"/>
    <w:rsid w:val="00EB18C7"/>
    <w:rsid w:val="00F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2E08"/>
  <w15:chartTrackingRefBased/>
  <w15:docId w15:val="{D2F60A5E-A045-4EC2-AF94-430E35D5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1C8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C1C81"/>
    <w:pPr>
      <w:ind w:left="720"/>
      <w:contextualSpacing/>
    </w:pPr>
  </w:style>
  <w:style w:type="paragraph" w:customStyle="1" w:styleId="a6">
    <w:name w:val="Содержимое таблицы"/>
    <w:basedOn w:val="a"/>
    <w:rsid w:val="008D2ED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2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18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0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54CD-FF31-41C0-8C13-F4F77A6F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Умурзак</dc:creator>
  <cp:keywords/>
  <dc:description/>
  <cp:lastModifiedBy>Gulchehra Ismailova</cp:lastModifiedBy>
  <cp:revision>4</cp:revision>
  <cp:lastPrinted>2018-10-08T09:35:00Z</cp:lastPrinted>
  <dcterms:created xsi:type="dcterms:W3CDTF">2018-10-08T09:34:00Z</dcterms:created>
  <dcterms:modified xsi:type="dcterms:W3CDTF">2018-10-08T10:36:00Z</dcterms:modified>
</cp:coreProperties>
</file>